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C" w:rsidRPr="005D6334" w:rsidRDefault="00841144" w:rsidP="00767B85">
      <w:pPr>
        <w:jc w:val="center"/>
        <w:rPr>
          <w:sz w:val="28"/>
          <w:szCs w:val="28"/>
        </w:rPr>
      </w:pPr>
      <w:bookmarkStart w:id="0" w:name="_GoBack"/>
      <w:bookmarkEnd w:id="0"/>
      <w:r w:rsidRPr="005D6334">
        <w:rPr>
          <w:sz w:val="28"/>
          <w:szCs w:val="28"/>
        </w:rPr>
        <w:t xml:space="preserve">Digital Preservation Interview Questions </w:t>
      </w:r>
      <w:r w:rsidR="00147F86">
        <w:rPr>
          <w:sz w:val="28"/>
          <w:szCs w:val="28"/>
        </w:rPr>
        <w:br/>
      </w:r>
      <w:r w:rsidR="00662B4C">
        <w:rPr>
          <w:sz w:val="24"/>
          <w:szCs w:val="24"/>
        </w:rPr>
        <w:t>October</w:t>
      </w:r>
      <w:r w:rsidR="00147F86" w:rsidRPr="00147F86">
        <w:rPr>
          <w:sz w:val="24"/>
          <w:szCs w:val="24"/>
        </w:rPr>
        <w:t xml:space="preserve"> 2012</w:t>
      </w:r>
    </w:p>
    <w:p w:rsidR="00A251D6" w:rsidRDefault="00662B4C" w:rsidP="00A251D6">
      <w:pPr>
        <w:pStyle w:val="ListParagraph"/>
        <w:numPr>
          <w:ilvl w:val="0"/>
          <w:numId w:val="2"/>
        </w:numPr>
      </w:pPr>
      <w:r>
        <w:t>Please t</w:t>
      </w:r>
      <w:r w:rsidR="00A251D6">
        <w:t>ell me</w:t>
      </w:r>
      <w:r>
        <w:t xml:space="preserve"> about the work/research you do and its significance</w:t>
      </w:r>
      <w:r w:rsidR="00A251D6">
        <w:t xml:space="preserve">. </w:t>
      </w:r>
    </w:p>
    <w:p w:rsidR="00A251D6" w:rsidRDefault="00A251D6" w:rsidP="00A251D6">
      <w:pPr>
        <w:pStyle w:val="ListParagraph"/>
        <w:numPr>
          <w:ilvl w:val="1"/>
          <w:numId w:val="2"/>
        </w:numPr>
      </w:pPr>
      <w:r>
        <w:t>What kind of data does your work generate?</w:t>
      </w:r>
    </w:p>
    <w:p w:rsidR="00A251D6" w:rsidRDefault="00A251D6" w:rsidP="00A251D6">
      <w:pPr>
        <w:pStyle w:val="ListParagraph"/>
        <w:numPr>
          <w:ilvl w:val="1"/>
          <w:numId w:val="2"/>
        </w:numPr>
      </w:pPr>
      <w:r>
        <w:t>Where do you put this data to keep it safe?</w:t>
      </w:r>
      <w:r>
        <w:br/>
      </w:r>
    </w:p>
    <w:p w:rsidR="00A251D6" w:rsidRPr="00147F86" w:rsidRDefault="00A251D6" w:rsidP="00A251D6">
      <w:pPr>
        <w:pStyle w:val="ListParagraph"/>
        <w:numPr>
          <w:ilvl w:val="0"/>
          <w:numId w:val="2"/>
        </w:numPr>
      </w:pPr>
      <w:r w:rsidRPr="00147F86">
        <w:t>If you lost all of your electronic files, what are the 3 files you would attempt to recover first</w:t>
      </w:r>
      <w:r>
        <w:t xml:space="preserve"> and what would your approach be to recovering those files</w:t>
      </w:r>
      <w:r w:rsidRPr="00147F86">
        <w:t>?</w:t>
      </w:r>
    </w:p>
    <w:p w:rsidR="00A251D6" w:rsidRPr="00147F86" w:rsidRDefault="006C4C03" w:rsidP="00A251D6">
      <w:pPr>
        <w:pStyle w:val="ListParagraph"/>
        <w:numPr>
          <w:ilvl w:val="1"/>
          <w:numId w:val="2"/>
        </w:numPr>
      </w:pPr>
      <w:r>
        <w:t>File category (Research Data, Scholarship, Teaching Materials, Communications, etc.)</w:t>
      </w:r>
    </w:p>
    <w:p w:rsidR="00A251D6" w:rsidRPr="00147F86" w:rsidRDefault="00A251D6" w:rsidP="00A251D6">
      <w:pPr>
        <w:pStyle w:val="ListParagraph"/>
        <w:numPr>
          <w:ilvl w:val="1"/>
          <w:numId w:val="2"/>
        </w:numPr>
      </w:pPr>
      <w:r w:rsidRPr="00147F86">
        <w:t>File location (where it is physically stored…NIU server, external hard drive, Google Docs, another institution’s server, thumb drive, etc.)</w:t>
      </w:r>
    </w:p>
    <w:p w:rsidR="00A251D6" w:rsidRPr="00147F86" w:rsidRDefault="00A251D6" w:rsidP="00A251D6">
      <w:pPr>
        <w:pStyle w:val="ListParagraph"/>
        <w:numPr>
          <w:ilvl w:val="1"/>
          <w:numId w:val="2"/>
        </w:numPr>
      </w:pPr>
      <w:r w:rsidRPr="00147F86">
        <w:t xml:space="preserve">File </w:t>
      </w:r>
      <w:r w:rsidR="006C4C03">
        <w:t xml:space="preserve">format(s) &amp; </w:t>
      </w:r>
      <w:r w:rsidRPr="00147F86">
        <w:t>size</w:t>
      </w:r>
    </w:p>
    <w:p w:rsidR="00A251D6" w:rsidRPr="00147F86" w:rsidRDefault="00A251D6" w:rsidP="00A251D6">
      <w:pPr>
        <w:pStyle w:val="ListParagraph"/>
        <w:numPr>
          <w:ilvl w:val="1"/>
          <w:numId w:val="2"/>
        </w:numPr>
      </w:pPr>
      <w:r w:rsidRPr="00147F86">
        <w:t>File creation date</w:t>
      </w:r>
    </w:p>
    <w:p w:rsidR="00A251D6" w:rsidRDefault="00A251D6" w:rsidP="00A251D6">
      <w:pPr>
        <w:pStyle w:val="ListParagraph"/>
        <w:numPr>
          <w:ilvl w:val="1"/>
          <w:numId w:val="2"/>
        </w:numPr>
      </w:pPr>
      <w:r w:rsidRPr="00147F86">
        <w:t>File stewardship</w:t>
      </w:r>
    </w:p>
    <w:p w:rsidR="00A251D6" w:rsidRPr="00147F86" w:rsidRDefault="00A251D6" w:rsidP="00A251D6">
      <w:pPr>
        <w:pStyle w:val="ListParagraph"/>
        <w:numPr>
          <w:ilvl w:val="1"/>
          <w:numId w:val="2"/>
        </w:numPr>
      </w:pPr>
      <w:r>
        <w:t>Recovery approach</w:t>
      </w:r>
    </w:p>
    <w:p w:rsidR="00A251D6" w:rsidRDefault="00A251D6" w:rsidP="00A251D6">
      <w:pPr>
        <w:pStyle w:val="ListParagraph"/>
      </w:pPr>
    </w:p>
    <w:p w:rsidR="00A251D6" w:rsidRDefault="00841144" w:rsidP="00A251D6">
      <w:pPr>
        <w:pStyle w:val="ListParagraph"/>
        <w:numPr>
          <w:ilvl w:val="0"/>
          <w:numId w:val="2"/>
        </w:numPr>
      </w:pPr>
      <w:r w:rsidRPr="00147F86">
        <w:t>Have you ever exper</w:t>
      </w:r>
      <w:r w:rsidR="00A251D6">
        <w:t xml:space="preserve">ienced a significant data loss? </w:t>
      </w:r>
      <w:r w:rsidR="00147F86" w:rsidRPr="00147F86">
        <w:t>If yes,</w:t>
      </w:r>
    </w:p>
    <w:p w:rsidR="001A6F9D" w:rsidRDefault="00841144" w:rsidP="00A251D6">
      <w:pPr>
        <w:pStyle w:val="ListParagraph"/>
        <w:numPr>
          <w:ilvl w:val="1"/>
          <w:numId w:val="2"/>
        </w:numPr>
      </w:pPr>
      <w:r w:rsidRPr="00147F86">
        <w:t>Was there University involvement in the attempt to restore your data?</w:t>
      </w:r>
    </w:p>
    <w:p w:rsidR="00841144" w:rsidRPr="00147F86" w:rsidRDefault="00841144" w:rsidP="00A251D6">
      <w:pPr>
        <w:pStyle w:val="ListParagraph"/>
        <w:numPr>
          <w:ilvl w:val="1"/>
          <w:numId w:val="2"/>
        </w:numPr>
      </w:pPr>
      <w:r w:rsidRPr="00147F86">
        <w:t>What were the repercussions of the data loss?</w:t>
      </w:r>
    </w:p>
    <w:p w:rsidR="00147F86" w:rsidRPr="00147F86" w:rsidRDefault="00147F86" w:rsidP="00A251D6">
      <w:pPr>
        <w:pStyle w:val="ListParagraph"/>
        <w:ind w:left="1440"/>
      </w:pPr>
    </w:p>
    <w:p w:rsidR="005D6334" w:rsidRPr="00147F86" w:rsidRDefault="00147F86" w:rsidP="00A251D6">
      <w:pPr>
        <w:pStyle w:val="ListParagraph"/>
        <w:numPr>
          <w:ilvl w:val="0"/>
          <w:numId w:val="2"/>
        </w:numPr>
      </w:pPr>
      <w:r w:rsidRPr="00147F86">
        <w:t>Have you experienced an "unrealized" data loss (For instance, where you have data saved in an older software version or on an older piece of equipment like a floppy disc that you probably couldn't access if you tried)</w:t>
      </w:r>
      <w:r w:rsidR="00A251D6">
        <w:br/>
      </w:r>
    </w:p>
    <w:p w:rsidR="005D6334" w:rsidRPr="00147F86" w:rsidRDefault="005D6334" w:rsidP="00A251D6">
      <w:pPr>
        <w:pStyle w:val="ListParagraph"/>
        <w:numPr>
          <w:ilvl w:val="0"/>
          <w:numId w:val="2"/>
        </w:numPr>
      </w:pPr>
      <w:r w:rsidRPr="00147F86">
        <w:t>Are you aware of any formal or informal policies</w:t>
      </w:r>
      <w:r w:rsidR="009E5E3C" w:rsidRPr="00147F86">
        <w:t xml:space="preserve"> from NIU, your college, or your department</w:t>
      </w:r>
      <w:r w:rsidRPr="00147F86">
        <w:t xml:space="preserve"> that govern how you should be protecting your data from loss?</w:t>
      </w:r>
    </w:p>
    <w:p w:rsidR="005D6334" w:rsidRPr="00147F86" w:rsidRDefault="005D6334" w:rsidP="00A251D6">
      <w:pPr>
        <w:pStyle w:val="ListParagraph"/>
        <w:numPr>
          <w:ilvl w:val="1"/>
          <w:numId w:val="2"/>
        </w:numPr>
      </w:pPr>
      <w:r w:rsidRPr="00147F86">
        <w:t>If yes, please elaborate</w:t>
      </w:r>
    </w:p>
    <w:p w:rsidR="005D6334" w:rsidRPr="00147F86" w:rsidRDefault="005D6334" w:rsidP="00A251D6">
      <w:pPr>
        <w:pStyle w:val="ListParagraph"/>
        <w:ind w:left="1440"/>
      </w:pPr>
    </w:p>
    <w:p w:rsidR="005D6334" w:rsidRPr="00147F86" w:rsidRDefault="005D6334" w:rsidP="00A251D6">
      <w:pPr>
        <w:pStyle w:val="ListParagraph"/>
        <w:numPr>
          <w:ilvl w:val="0"/>
          <w:numId w:val="2"/>
        </w:numPr>
      </w:pPr>
      <w:r w:rsidRPr="00147F86">
        <w:t>Are you bound by a granting agency data management plan?</w:t>
      </w:r>
    </w:p>
    <w:p w:rsidR="005D6334" w:rsidRPr="00147F86" w:rsidRDefault="005D6334" w:rsidP="00A251D6">
      <w:pPr>
        <w:pStyle w:val="ListParagraph"/>
        <w:numPr>
          <w:ilvl w:val="1"/>
          <w:numId w:val="2"/>
        </w:numPr>
      </w:pPr>
      <w:r w:rsidRPr="00147F86">
        <w:t>If yes, what is your plan?</w:t>
      </w:r>
    </w:p>
    <w:p w:rsidR="005D6334" w:rsidRPr="00147F86" w:rsidRDefault="005D6334" w:rsidP="00A251D6">
      <w:pPr>
        <w:pStyle w:val="ListParagraph"/>
        <w:ind w:left="1440"/>
      </w:pPr>
    </w:p>
    <w:p w:rsidR="005D6334" w:rsidRPr="00147F86" w:rsidRDefault="005D6334" w:rsidP="00A251D6">
      <w:pPr>
        <w:pStyle w:val="ListParagraph"/>
        <w:numPr>
          <w:ilvl w:val="0"/>
          <w:numId w:val="2"/>
        </w:numPr>
      </w:pPr>
      <w:r w:rsidRPr="00147F86">
        <w:t xml:space="preserve">If you were to suffer a data loss, how confident are you that your data could be restored? </w:t>
      </w:r>
      <w:r w:rsidR="00767B85" w:rsidRPr="00147F86">
        <w:t>(Scale of 1 to 5 – 5 is “Very Confident” and 1</w:t>
      </w:r>
      <w:r w:rsidRPr="00147F86">
        <w:t xml:space="preserve"> is “Not At All Confident”)</w:t>
      </w:r>
    </w:p>
    <w:p w:rsidR="005D6334" w:rsidRPr="00147F86" w:rsidRDefault="005D6334" w:rsidP="00A251D6">
      <w:pPr>
        <w:pStyle w:val="ListParagraph"/>
      </w:pPr>
    </w:p>
    <w:p w:rsidR="005D6334" w:rsidRDefault="005D6334" w:rsidP="00A251D6">
      <w:pPr>
        <w:pStyle w:val="ListParagraph"/>
        <w:numPr>
          <w:ilvl w:val="0"/>
          <w:numId w:val="2"/>
        </w:numPr>
      </w:pPr>
      <w:r w:rsidRPr="00147F86">
        <w:t>How confident are you that your electronic files will be understandable and usable by your colleague</w:t>
      </w:r>
      <w:r w:rsidR="00A251D6">
        <w:t>s</w:t>
      </w:r>
      <w:r w:rsidRPr="00147F86">
        <w:t xml:space="preserve"> 25 years from now? </w:t>
      </w:r>
      <w:r w:rsidR="00767B85" w:rsidRPr="00147F86">
        <w:t>(Scale of 1 to 5 – 5</w:t>
      </w:r>
      <w:r w:rsidRPr="00147F86">
        <w:t xml:space="preserve"> is “Very Confident” and </w:t>
      </w:r>
      <w:r w:rsidR="00767B85" w:rsidRPr="00147F86">
        <w:t>1</w:t>
      </w:r>
      <w:r w:rsidRPr="00147F86">
        <w:t xml:space="preserve"> is “Not At All Confident”)</w:t>
      </w:r>
    </w:p>
    <w:p w:rsidR="00A251D6" w:rsidRDefault="00A251D6" w:rsidP="00A251D6">
      <w:pPr>
        <w:pStyle w:val="ListParagraph"/>
      </w:pPr>
    </w:p>
    <w:p w:rsidR="00A251D6" w:rsidRPr="00147F86" w:rsidRDefault="00E76879" w:rsidP="00A251D6">
      <w:pPr>
        <w:pStyle w:val="ListParagraph"/>
        <w:numPr>
          <w:ilvl w:val="0"/>
          <w:numId w:val="2"/>
        </w:numPr>
      </w:pPr>
      <w:r>
        <w:t>Do you care if your electronic files</w:t>
      </w:r>
      <w:r w:rsidR="00A251D6">
        <w:t xml:space="preserve"> will be understandable and usable by your colleagues 25 years from now?</w:t>
      </w:r>
    </w:p>
    <w:p w:rsidR="005D6334" w:rsidRPr="00147F86" w:rsidRDefault="005D6334" w:rsidP="00A251D6">
      <w:pPr>
        <w:pStyle w:val="ListParagraph"/>
      </w:pPr>
    </w:p>
    <w:p w:rsidR="00147F86" w:rsidRDefault="00147F86" w:rsidP="00A251D6">
      <w:pPr>
        <w:pStyle w:val="ListParagraph"/>
        <w:numPr>
          <w:ilvl w:val="0"/>
          <w:numId w:val="2"/>
        </w:numPr>
      </w:pPr>
      <w:r w:rsidRPr="00147F86">
        <w:t>What have we not asked you about your data that you believe we should know?</w:t>
      </w:r>
    </w:p>
    <w:p w:rsidR="00770576" w:rsidRDefault="00770576" w:rsidP="00A251D6">
      <w:pPr>
        <w:pStyle w:val="ListParagraph"/>
      </w:pPr>
    </w:p>
    <w:p w:rsidR="00770576" w:rsidRPr="00147F86" w:rsidRDefault="00770576" w:rsidP="00A251D6">
      <w:pPr>
        <w:pStyle w:val="ListParagraph"/>
        <w:numPr>
          <w:ilvl w:val="0"/>
          <w:numId w:val="2"/>
        </w:numPr>
      </w:pPr>
      <w:r w:rsidRPr="00147F86">
        <w:t>Would you be willing to allow our team to have a copy of one or more of your electronic files to be used in the testing of various Digital Preservation Systems? (please see Informed Consent)</w:t>
      </w:r>
    </w:p>
    <w:p w:rsidR="00770576" w:rsidRPr="00147F86" w:rsidRDefault="00770576" w:rsidP="00A251D6">
      <w:pPr>
        <w:pStyle w:val="ListParagraph"/>
      </w:pPr>
    </w:p>
    <w:sectPr w:rsidR="00770576" w:rsidRPr="00147F86" w:rsidSect="001A6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E52"/>
    <w:multiLevelType w:val="hybridMultilevel"/>
    <w:tmpl w:val="3862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196B"/>
    <w:multiLevelType w:val="hybridMultilevel"/>
    <w:tmpl w:val="C776B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B558CA"/>
    <w:multiLevelType w:val="hybridMultilevel"/>
    <w:tmpl w:val="4EE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44"/>
    <w:rsid w:val="00147F86"/>
    <w:rsid w:val="001774E3"/>
    <w:rsid w:val="001A6F9D"/>
    <w:rsid w:val="001F1AE0"/>
    <w:rsid w:val="00260CB7"/>
    <w:rsid w:val="00421AD5"/>
    <w:rsid w:val="005D6334"/>
    <w:rsid w:val="00662B4C"/>
    <w:rsid w:val="006C4C03"/>
    <w:rsid w:val="00767B85"/>
    <w:rsid w:val="00770576"/>
    <w:rsid w:val="0083764F"/>
    <w:rsid w:val="00841144"/>
    <w:rsid w:val="008B16CD"/>
    <w:rsid w:val="0093139C"/>
    <w:rsid w:val="009E2662"/>
    <w:rsid w:val="009E5E3C"/>
    <w:rsid w:val="00A251D6"/>
    <w:rsid w:val="00AC4B0B"/>
    <w:rsid w:val="00C470D8"/>
    <w:rsid w:val="00D76D89"/>
    <w:rsid w:val="00E20080"/>
    <w:rsid w:val="00E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Founder's Memorial Library</dc:creator>
  <cp:lastModifiedBy>Sarah</cp:lastModifiedBy>
  <cp:revision>2</cp:revision>
  <cp:lastPrinted>2012-10-10T19:56:00Z</cp:lastPrinted>
  <dcterms:created xsi:type="dcterms:W3CDTF">2012-10-17T16:19:00Z</dcterms:created>
  <dcterms:modified xsi:type="dcterms:W3CDTF">2012-10-17T16:19:00Z</dcterms:modified>
</cp:coreProperties>
</file>